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4FFE" w14:textId="50BB410C" w:rsidR="00EB138C" w:rsidRPr="00A43CC1" w:rsidRDefault="003222CD" w:rsidP="003222CD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t xml:space="preserve">Statement of </w:t>
      </w:r>
      <w:r w:rsidR="009219A4">
        <w:rPr>
          <w:rFonts w:ascii="Times New Roman" w:hAnsi="Times New Roman" w:cs="Times New Roman"/>
          <w:b/>
          <w:sz w:val="32"/>
          <w:szCs w:val="32"/>
          <w:u w:val="single"/>
        </w:rPr>
        <w:t>Real Estate</w:t>
      </w: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t xml:space="preserve"> - 20</w:t>
      </w:r>
      <w:r w:rsidR="0095421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E502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609C8116" w14:textId="3E3DF8BC" w:rsidR="006B482A" w:rsidRDefault="006B482A" w:rsidP="006942EB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C273E3">
        <w:rPr>
          <w:rFonts w:ascii="Times New Roman" w:hAnsi="Times New Roman" w:cs="Times New Roman"/>
          <w:sz w:val="24"/>
          <w:szCs w:val="24"/>
        </w:rPr>
        <w:t>Name:</w:t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D5B" w:rsidRPr="00C273E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222CD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3222CD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</w:rPr>
        <w:tab/>
      </w:r>
    </w:p>
    <w:p w14:paraId="6F112393" w14:textId="77777777" w:rsidR="00F53C5A" w:rsidRDefault="00F53C5A" w:rsidP="006942EB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F8EA9FF" w14:textId="77777777" w:rsidR="007D3F8D" w:rsidRPr="00C273E3" w:rsidRDefault="007D3F8D" w:rsidP="006942EB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C273E3">
        <w:rPr>
          <w:rFonts w:ascii="Times New Roman" w:hAnsi="Times New Roman" w:cs="Times New Roman"/>
          <w:sz w:val="24"/>
          <w:szCs w:val="24"/>
        </w:rPr>
        <w:t>Address:</w:t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1C958C" w14:textId="77777777" w:rsidR="007D3F8D" w:rsidRPr="00C273E3" w:rsidRDefault="007D3F8D" w:rsidP="003222CD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C273E3">
        <w:rPr>
          <w:rFonts w:ascii="Times New Roman" w:hAnsi="Times New Roman" w:cs="Times New Roman"/>
          <w:sz w:val="24"/>
          <w:szCs w:val="24"/>
        </w:rPr>
        <w:t>For the Period (dd-mm-yy)</w:t>
      </w:r>
      <w:r w:rsidR="006942EB" w:rsidRPr="00C273E3">
        <w:rPr>
          <w:rFonts w:ascii="Times New Roman" w:hAnsi="Times New Roman" w:cs="Times New Roman"/>
          <w:sz w:val="24"/>
          <w:szCs w:val="24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</w:rPr>
        <w:t xml:space="preserve">     to     </w:t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pPr w:leftFromText="180" w:rightFromText="180" w:vertAnchor="text" w:horzAnchor="margin" w:tblpXSpec="center" w:tblpY="21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3420"/>
        <w:gridCol w:w="2394"/>
      </w:tblGrid>
      <w:tr w:rsidR="005243B0" w:rsidRPr="009219A4" w14:paraId="2BA9C4BD" w14:textId="77777777" w:rsidTr="005243B0">
        <w:trPr>
          <w:trHeight w:val="210"/>
        </w:trPr>
        <w:tc>
          <w:tcPr>
            <w:tcW w:w="10194" w:type="dxa"/>
            <w:gridSpan w:val="3"/>
          </w:tcPr>
          <w:p w14:paraId="26A1E3B8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 w:rsidRPr="009219A4">
              <w:rPr>
                <w:rFonts w:ascii="Times New Roman" w:hAnsi="Times New Roman" w:cs="Times New Roman"/>
              </w:rPr>
              <w:t>Details of Co-owners/Partners (if applicable):</w:t>
            </w:r>
          </w:p>
        </w:tc>
      </w:tr>
      <w:tr w:rsidR="005243B0" w:rsidRPr="009219A4" w14:paraId="24872640" w14:textId="77777777" w:rsidTr="005243B0">
        <w:trPr>
          <w:trHeight w:val="300"/>
        </w:trPr>
        <w:tc>
          <w:tcPr>
            <w:tcW w:w="4380" w:type="dxa"/>
          </w:tcPr>
          <w:p w14:paraId="2AED57A9" w14:textId="77777777" w:rsidR="005243B0" w:rsidRPr="009219A4" w:rsidRDefault="005243B0" w:rsidP="005243B0">
            <w:pPr>
              <w:spacing w:after="0"/>
              <w:ind w:left="42" w:right="-360"/>
              <w:rPr>
                <w:rFonts w:ascii="Times New Roman" w:hAnsi="Times New Roman" w:cs="Times New Roman"/>
              </w:rPr>
            </w:pPr>
            <w:r w:rsidRPr="009219A4">
              <w:rPr>
                <w:rFonts w:ascii="Times New Roman" w:hAnsi="Times New Roman" w:cs="Times New Roman"/>
              </w:rPr>
              <w:t>Full Name(s):</w:t>
            </w:r>
          </w:p>
        </w:tc>
        <w:tc>
          <w:tcPr>
            <w:tcW w:w="3420" w:type="dxa"/>
          </w:tcPr>
          <w:p w14:paraId="6E48AF6E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 w:rsidRPr="009219A4">
              <w:rPr>
                <w:rFonts w:ascii="Times New Roman" w:hAnsi="Times New Roman" w:cs="Times New Roman"/>
              </w:rPr>
              <w:t>SIN:</w:t>
            </w:r>
          </w:p>
        </w:tc>
        <w:tc>
          <w:tcPr>
            <w:tcW w:w="2394" w:type="dxa"/>
          </w:tcPr>
          <w:p w14:paraId="757F0246" w14:textId="77777777" w:rsidR="005243B0" w:rsidRPr="009219A4" w:rsidRDefault="005243B0" w:rsidP="005243B0">
            <w:pPr>
              <w:spacing w:after="0"/>
              <w:ind w:right="-360" w:firstLine="342"/>
              <w:rPr>
                <w:rFonts w:ascii="Times New Roman" w:hAnsi="Times New Roman" w:cs="Times New Roman"/>
              </w:rPr>
            </w:pPr>
            <w:r w:rsidRPr="009219A4">
              <w:rPr>
                <w:rFonts w:ascii="Times New Roman" w:hAnsi="Times New Roman" w:cs="Times New Roman"/>
              </w:rPr>
              <w:t>% Ownership</w:t>
            </w:r>
          </w:p>
        </w:tc>
      </w:tr>
      <w:tr w:rsidR="005243B0" w:rsidRPr="009219A4" w14:paraId="50E9CA4B" w14:textId="77777777" w:rsidTr="005243B0">
        <w:trPr>
          <w:trHeight w:val="345"/>
        </w:trPr>
        <w:tc>
          <w:tcPr>
            <w:tcW w:w="4380" w:type="dxa"/>
          </w:tcPr>
          <w:p w14:paraId="6FD33199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422BE4F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3EB9CC4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5243B0" w:rsidRPr="009219A4" w14:paraId="3B0362F3" w14:textId="77777777" w:rsidTr="005243B0">
        <w:trPr>
          <w:trHeight w:val="312"/>
        </w:trPr>
        <w:tc>
          <w:tcPr>
            <w:tcW w:w="4380" w:type="dxa"/>
          </w:tcPr>
          <w:p w14:paraId="340276D7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D95D68B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5854746D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5243B0" w:rsidRPr="009219A4" w14:paraId="26ABA285" w14:textId="77777777" w:rsidTr="005243B0">
        <w:trPr>
          <w:trHeight w:val="298"/>
        </w:trPr>
        <w:tc>
          <w:tcPr>
            <w:tcW w:w="4380" w:type="dxa"/>
          </w:tcPr>
          <w:p w14:paraId="0BF7C698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B8A5F2E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67236C3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5243B0" w:rsidRPr="009219A4" w14:paraId="1E968E04" w14:textId="77777777" w:rsidTr="005243B0">
        <w:trPr>
          <w:trHeight w:val="270"/>
        </w:trPr>
        <w:tc>
          <w:tcPr>
            <w:tcW w:w="4380" w:type="dxa"/>
          </w:tcPr>
          <w:p w14:paraId="21868D54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1E88E28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1A268AE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5243B0" w:rsidRPr="009219A4" w14:paraId="1F000A11" w14:textId="77777777" w:rsidTr="005243B0">
        <w:trPr>
          <w:trHeight w:val="190"/>
        </w:trPr>
        <w:tc>
          <w:tcPr>
            <w:tcW w:w="4380" w:type="dxa"/>
          </w:tcPr>
          <w:p w14:paraId="10D2E8C7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38CC0D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BF8B336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5243B0" w:rsidRPr="009219A4" w14:paraId="430AECEE" w14:textId="77777777" w:rsidTr="005243B0">
        <w:trPr>
          <w:trHeight w:val="163"/>
        </w:trPr>
        <w:tc>
          <w:tcPr>
            <w:tcW w:w="4380" w:type="dxa"/>
          </w:tcPr>
          <w:p w14:paraId="5F8EF3C8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A2B360C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36C51D89" w14:textId="77777777" w:rsidR="005243B0" w:rsidRPr="009219A4" w:rsidRDefault="005243B0" w:rsidP="005243B0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</w:tbl>
    <w:p w14:paraId="15305056" w14:textId="77777777" w:rsidR="006942EB" w:rsidRPr="006942EB" w:rsidRDefault="006942EB" w:rsidP="006942EB">
      <w:pPr>
        <w:spacing w:after="0"/>
        <w:ind w:left="-360" w:right="-360" w:hanging="360"/>
        <w:rPr>
          <w:rFonts w:ascii="Times New Roman" w:hAnsi="Times New Roman" w:cs="Times New Roman"/>
          <w:sz w:val="16"/>
          <w:szCs w:val="16"/>
          <w:u w:val="double"/>
        </w:rPr>
      </w:pP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</w:p>
    <w:p w14:paraId="7986BFF7" w14:textId="77777777" w:rsidR="006942EB" w:rsidRPr="00270984" w:rsidRDefault="00BC26E3" w:rsidP="00BD36A7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 w:rsidRPr="00270984">
        <w:rPr>
          <w:rFonts w:ascii="Times New Roman" w:hAnsi="Times New Roman" w:cs="Times New Roman"/>
          <w:sz w:val="24"/>
          <w:szCs w:val="24"/>
          <w:u w:val="double"/>
        </w:rPr>
        <w:t>INCOME</w:t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>:</w:t>
      </w:r>
      <w:r w:rsidR="00AD4ADA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417F66EF" w14:textId="77777777" w:rsidR="006942EB" w:rsidRDefault="006942EB" w:rsidP="00C273E3">
      <w:pPr>
        <w:spacing w:after="0"/>
        <w:ind w:left="-360" w:right="-360" w:hanging="360"/>
        <w:rPr>
          <w:rFonts w:ascii="Times New Roman" w:hAnsi="Times New Roman" w:cs="Times New Roman"/>
        </w:rPr>
      </w:pPr>
      <w:r w:rsidRPr="006942EB">
        <w:rPr>
          <w:rFonts w:ascii="Times New Roman" w:hAnsi="Times New Roman" w:cs="Times New Roman"/>
        </w:rPr>
        <w:t>Income:</w:t>
      </w:r>
    </w:p>
    <w:p w14:paraId="4F9CB092" w14:textId="77777777" w:rsidR="006942EB" w:rsidRPr="00986E83" w:rsidRDefault="006942EB" w:rsidP="00C273E3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Address of Unit: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C273E3">
        <w:rPr>
          <w:rFonts w:ascii="Times New Roman" w:hAnsi="Times New Roman" w:cs="Times New Roman"/>
        </w:rPr>
        <w:tab/>
      </w:r>
      <w:r w:rsidR="00D17338">
        <w:rPr>
          <w:rFonts w:ascii="Times New Roman" w:hAnsi="Times New Roman" w:cs="Times New Roman"/>
        </w:rPr>
        <w:tab/>
      </w:r>
      <w:r w:rsidR="00D17338">
        <w:rPr>
          <w:rFonts w:ascii="Times New Roman" w:hAnsi="Times New Roman" w:cs="Times New Roman"/>
          <w:u w:val="single"/>
        </w:rPr>
        <w:tab/>
      </w:r>
      <w:r w:rsidR="00D17338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492EB166" w14:textId="77777777" w:rsidR="00C273E3" w:rsidRPr="00986E83" w:rsidRDefault="00C273E3" w:rsidP="00C273E3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F586029" w14:textId="77777777" w:rsidR="00C273E3" w:rsidRPr="00986E83" w:rsidRDefault="00C273E3" w:rsidP="00C273E3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C6DD106" w14:textId="77777777" w:rsidR="00C273E3" w:rsidRPr="00986E83" w:rsidRDefault="00C273E3" w:rsidP="00C273E3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BF89BA3" w14:textId="77777777" w:rsidR="00076292" w:rsidRPr="00D61C34" w:rsidRDefault="00076292" w:rsidP="006942EB">
      <w:pPr>
        <w:spacing w:after="240"/>
        <w:ind w:left="-360" w:right="-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Total Rental Income:</w:t>
      </w:r>
      <w:r w:rsidR="00986E83">
        <w:rPr>
          <w:rFonts w:ascii="Times New Roman" w:hAnsi="Times New Roman" w:cs="Times New Roman"/>
          <w:b/>
        </w:rPr>
        <w:tab/>
      </w:r>
      <w:r w:rsidR="00986E83">
        <w:rPr>
          <w:rFonts w:ascii="Times New Roman" w:hAnsi="Times New Roman" w:cs="Times New Roman"/>
          <w:b/>
        </w:rPr>
        <w:tab/>
      </w:r>
      <w:r w:rsidR="00D17338">
        <w:rPr>
          <w:rFonts w:ascii="Times New Roman" w:hAnsi="Times New Roman" w:cs="Times New Roman"/>
          <w:b/>
        </w:rPr>
        <w:tab/>
      </w:r>
      <w:r w:rsidR="00D17338">
        <w:rPr>
          <w:rFonts w:ascii="Times New Roman" w:hAnsi="Times New Roman" w:cs="Times New Roman"/>
          <w:b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273E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D17338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>
        <w:rPr>
          <w:rFonts w:ascii="Times New Roman" w:hAnsi="Times New Roman" w:cs="Times New Roman"/>
          <w:b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4B77887E" w14:textId="77777777" w:rsidR="00076292" w:rsidRDefault="00AD4ADA" w:rsidP="00D04E7D">
      <w:pPr>
        <w:spacing w:after="0"/>
        <w:ind w:left="-360" w:right="-360" w:hanging="360"/>
        <w:rPr>
          <w:rFonts w:ascii="Times New Roman" w:hAnsi="Times New Roman" w:cs="Times New Roman"/>
          <w:b/>
          <w:u w:val="double"/>
        </w:rPr>
      </w:pP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 w:rsidRPr="00D61C34"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</w:p>
    <w:p w14:paraId="43BC202A" w14:textId="77777777" w:rsidR="00D04E7D" w:rsidRPr="00270984" w:rsidRDefault="0025406E" w:rsidP="00D04E7D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EXPENSES and</w:t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 xml:space="preserve"> ALLOWANCES:</w:t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270984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232AD5A8" w14:textId="77777777" w:rsidR="00D04E7D" w:rsidRDefault="00D04E7D" w:rsidP="009E3662">
      <w:pPr>
        <w:spacing w:after="0"/>
        <w:ind w:left="-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Advertising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3D53652C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Insurance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435D2C57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Interest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687AD9E6" w14:textId="77777777" w:rsidR="005243B0" w:rsidRPr="00986E83" w:rsidRDefault="005243B0" w:rsidP="005243B0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Office expenses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C0633A8" w14:textId="77777777" w:rsidR="005243B0" w:rsidRPr="00986E83" w:rsidRDefault="0025406E" w:rsidP="005243B0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Legal, accounting and</w:t>
      </w:r>
      <w:r w:rsidR="005243B0">
        <w:rPr>
          <w:rFonts w:ascii="Times New Roman" w:hAnsi="Times New Roman" w:cs="Times New Roman"/>
        </w:rPr>
        <w:t xml:space="preserve"> other professional fees</w:t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</w:p>
    <w:p w14:paraId="24F88B79" w14:textId="77777777" w:rsidR="005243B0" w:rsidRPr="00986E83" w:rsidRDefault="0025406E" w:rsidP="005243B0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Management and</w:t>
      </w:r>
      <w:r w:rsidR="005243B0">
        <w:rPr>
          <w:rFonts w:ascii="Times New Roman" w:hAnsi="Times New Roman" w:cs="Times New Roman"/>
        </w:rPr>
        <w:t xml:space="preserve"> administration fees</w:t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</w:p>
    <w:p w14:paraId="6E0B79D2" w14:textId="77777777" w:rsidR="00D04E7D" w:rsidRPr="00986E83" w:rsidRDefault="0025406E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Maintenance and</w:t>
      </w:r>
      <w:r w:rsidR="00D04E7D">
        <w:rPr>
          <w:rFonts w:ascii="Times New Roman" w:hAnsi="Times New Roman" w:cs="Times New Roman"/>
        </w:rPr>
        <w:t xml:space="preserve"> repairs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494D5776" w14:textId="77777777" w:rsidR="005243B0" w:rsidRPr="00986E83" w:rsidRDefault="0025406E" w:rsidP="005243B0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Salaries, wages and</w:t>
      </w:r>
      <w:r w:rsidR="005243B0">
        <w:rPr>
          <w:rFonts w:ascii="Times New Roman" w:hAnsi="Times New Roman" w:cs="Times New Roman"/>
        </w:rPr>
        <w:t xml:space="preserve"> benefits (incl. employer’s cont.)</w:t>
      </w:r>
      <w:r w:rsidR="005243B0">
        <w:rPr>
          <w:rFonts w:ascii="Times New Roman" w:hAnsi="Times New Roman" w:cs="Times New Roman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  <w:r w:rsidR="005243B0">
        <w:rPr>
          <w:rFonts w:ascii="Times New Roman" w:hAnsi="Times New Roman" w:cs="Times New Roman"/>
          <w:u w:val="single"/>
        </w:rPr>
        <w:tab/>
      </w:r>
    </w:p>
    <w:p w14:paraId="3721328B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Property taxes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0F9CCED3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Travel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0DB71D58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Utilities – light, heat, water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44ED5E48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Other expenses (list):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</w:p>
    <w:p w14:paraId="6146DB87" w14:textId="77777777" w:rsidR="00D04E7D" w:rsidRPr="00986E83" w:rsidRDefault="00986E83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660AF0B" w14:textId="77777777" w:rsidR="00D04E7D" w:rsidRPr="00986E83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 Deductible Expenses: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</w:rPr>
        <w:tab/>
      </w:r>
      <w:r w:rsidR="00986E83" w:rsidRPr="00C273E3">
        <w:rPr>
          <w:rFonts w:ascii="Times New Roman" w:hAnsi="Times New Roman" w:cs="Times New Roman"/>
          <w:u w:val="double"/>
        </w:rPr>
        <w:tab/>
      </w:r>
      <w:r w:rsidR="00986E83" w:rsidRPr="00C273E3">
        <w:rPr>
          <w:rFonts w:ascii="Times New Roman" w:hAnsi="Times New Roman" w:cs="Times New Roman"/>
          <w:u w:val="double"/>
        </w:rPr>
        <w:tab/>
      </w:r>
      <w:r w:rsidR="00986E83" w:rsidRPr="00C273E3">
        <w:rPr>
          <w:rFonts w:ascii="Times New Roman" w:hAnsi="Times New Roman" w:cs="Times New Roman"/>
          <w:u w:val="double"/>
        </w:rPr>
        <w:tab/>
      </w:r>
    </w:p>
    <w:p w14:paraId="76283380" w14:textId="77777777" w:rsidR="00D04E7D" w:rsidRPr="00D61C34" w:rsidRDefault="00D04E7D" w:rsidP="009E3662">
      <w:pPr>
        <w:spacing w:after="0"/>
        <w:ind w:left="-360" w:right="-360" w:hanging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</w:rPr>
        <w:t>Net Income (Loss) before Accountant’s adjustments</w:t>
      </w:r>
      <w:r w:rsidR="00986E83">
        <w:rPr>
          <w:rFonts w:ascii="Times New Roman" w:hAnsi="Times New Roman" w:cs="Times New Roman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  <w:u w:val="single"/>
        </w:rPr>
        <w:tab/>
      </w:r>
      <w:r w:rsidR="00986E83">
        <w:rPr>
          <w:rFonts w:ascii="Times New Roman" w:hAnsi="Times New Roman" w:cs="Times New Roman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986E83" w:rsidRPr="00D61C34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7F4CB519" w14:textId="77777777" w:rsidR="009E3662" w:rsidRPr="00D61C34" w:rsidRDefault="009E3662" w:rsidP="00D04E7D">
      <w:pPr>
        <w:spacing w:after="120"/>
        <w:ind w:left="-360" w:right="-360" w:hanging="360"/>
        <w:rPr>
          <w:rFonts w:ascii="Times New Roman" w:hAnsi="Times New Roman" w:cs="Times New Roman"/>
          <w:sz w:val="32"/>
          <w:szCs w:val="32"/>
        </w:rPr>
      </w:pPr>
    </w:p>
    <w:p w14:paraId="3CCC8D2C" w14:textId="77777777" w:rsidR="00CE410C" w:rsidRDefault="00CE410C" w:rsidP="00986E83">
      <w:pPr>
        <w:spacing w:after="0"/>
        <w:ind w:right="-360"/>
        <w:rPr>
          <w:rFonts w:ascii="Times New Roman" w:hAnsi="Times New Roman" w:cs="Times New Roman"/>
        </w:rPr>
      </w:pPr>
    </w:p>
    <w:p w14:paraId="0E50AC07" w14:textId="77777777" w:rsidR="009E3662" w:rsidRPr="009E3662" w:rsidRDefault="009E3662" w:rsidP="009E3662">
      <w:pPr>
        <w:spacing w:after="0"/>
        <w:ind w:left="-360" w:right="-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PROVIDE OUR OFFICE WITH A PHOTOCOPY OF ANY CAPITAL PURCHASE OR SALE INVOICE</w:t>
      </w:r>
    </w:p>
    <w:sectPr w:rsidR="009E3662" w:rsidRPr="009E3662" w:rsidSect="00315D5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1B32"/>
    <w:multiLevelType w:val="hybridMultilevel"/>
    <w:tmpl w:val="91D89CD2"/>
    <w:lvl w:ilvl="0" w:tplc="16783CBE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44684B"/>
    <w:multiLevelType w:val="hybridMultilevel"/>
    <w:tmpl w:val="07E66A00"/>
    <w:lvl w:ilvl="0" w:tplc="73B0BF3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1B0611"/>
    <w:multiLevelType w:val="hybridMultilevel"/>
    <w:tmpl w:val="F046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8724">
    <w:abstractNumId w:val="2"/>
  </w:num>
  <w:num w:numId="2" w16cid:durableId="638534815">
    <w:abstractNumId w:val="1"/>
  </w:num>
  <w:num w:numId="3" w16cid:durableId="60955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2A"/>
    <w:rsid w:val="00076292"/>
    <w:rsid w:val="000E3CF1"/>
    <w:rsid w:val="00196AF4"/>
    <w:rsid w:val="0024143C"/>
    <w:rsid w:val="0025406E"/>
    <w:rsid w:val="00270984"/>
    <w:rsid w:val="00271B57"/>
    <w:rsid w:val="002915A1"/>
    <w:rsid w:val="002C4966"/>
    <w:rsid w:val="002C4BF5"/>
    <w:rsid w:val="002E10D0"/>
    <w:rsid w:val="002E49BF"/>
    <w:rsid w:val="002F01C3"/>
    <w:rsid w:val="00315D5B"/>
    <w:rsid w:val="003222CD"/>
    <w:rsid w:val="003F6DCF"/>
    <w:rsid w:val="004603BD"/>
    <w:rsid w:val="004765D8"/>
    <w:rsid w:val="005221D9"/>
    <w:rsid w:val="005243B0"/>
    <w:rsid w:val="005949DB"/>
    <w:rsid w:val="005C2A76"/>
    <w:rsid w:val="006942EB"/>
    <w:rsid w:val="006A458E"/>
    <w:rsid w:val="006B482A"/>
    <w:rsid w:val="00715653"/>
    <w:rsid w:val="007D3F8D"/>
    <w:rsid w:val="007E12D6"/>
    <w:rsid w:val="00807FA9"/>
    <w:rsid w:val="00850919"/>
    <w:rsid w:val="00851D3B"/>
    <w:rsid w:val="00905A9B"/>
    <w:rsid w:val="009219A4"/>
    <w:rsid w:val="0095421B"/>
    <w:rsid w:val="00985668"/>
    <w:rsid w:val="00986E83"/>
    <w:rsid w:val="009C23C2"/>
    <w:rsid w:val="009E3662"/>
    <w:rsid w:val="00A43CC1"/>
    <w:rsid w:val="00AA26F4"/>
    <w:rsid w:val="00AC199F"/>
    <w:rsid w:val="00AD4ADA"/>
    <w:rsid w:val="00B202D3"/>
    <w:rsid w:val="00BC26E3"/>
    <w:rsid w:val="00BD36A7"/>
    <w:rsid w:val="00BF1ED8"/>
    <w:rsid w:val="00C273E3"/>
    <w:rsid w:val="00C357CA"/>
    <w:rsid w:val="00CE410C"/>
    <w:rsid w:val="00D04E7D"/>
    <w:rsid w:val="00D17338"/>
    <w:rsid w:val="00D246D6"/>
    <w:rsid w:val="00D33D13"/>
    <w:rsid w:val="00D61C34"/>
    <w:rsid w:val="00E618EC"/>
    <w:rsid w:val="00E92564"/>
    <w:rsid w:val="00EB138C"/>
    <w:rsid w:val="00EE5025"/>
    <w:rsid w:val="00F03B98"/>
    <w:rsid w:val="00F53C5A"/>
    <w:rsid w:val="00F54460"/>
    <w:rsid w:val="00F83A29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11CC"/>
  <w15:docId w15:val="{4C060F32-5FF2-491C-9397-26DDCEA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CF"/>
    <w:pPr>
      <w:ind w:left="720"/>
      <w:contextualSpacing/>
    </w:pPr>
  </w:style>
  <w:style w:type="table" w:styleId="TableGrid">
    <w:name w:val="Table Grid"/>
    <w:basedOn w:val="TableNormal"/>
    <w:uiPriority w:val="59"/>
    <w:rsid w:val="0098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5371-AC8C-47A0-9B12-F14743D6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27</cp:revision>
  <cp:lastPrinted>2022-09-29T14:32:00Z</cp:lastPrinted>
  <dcterms:created xsi:type="dcterms:W3CDTF">2013-04-12T22:08:00Z</dcterms:created>
  <dcterms:modified xsi:type="dcterms:W3CDTF">2023-08-31T16:14:00Z</dcterms:modified>
</cp:coreProperties>
</file>